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1DDC78" w14:textId="719E1D41" w:rsidR="004864B9" w:rsidRDefault="008C2469" w:rsidP="004E1FEA">
            <w:pPr>
              <w:pStyle w:val="Default"/>
              <w:jc w:val="both"/>
              <w:rPr>
                <w:rFonts w:eastAsia="Times New Roman"/>
                <w:lang w:val="sr-Cyrl-RS" w:eastAsia="sr-Latn-RS"/>
              </w:rPr>
            </w:pPr>
            <w:r w:rsidRPr="00E35C80">
              <w:rPr>
                <w:b/>
                <w:bCs/>
                <w:lang w:val="sr-Cyrl-CS"/>
              </w:rPr>
              <w:t>Радно место за подршку раду са референтним ценама</w:t>
            </w:r>
            <w:r w:rsidRPr="0097075E">
              <w:rPr>
                <w:b/>
                <w:bCs/>
                <w:lang w:val="sr-Cyrl-CS"/>
              </w:rPr>
              <w:t xml:space="preserve">, </w:t>
            </w:r>
            <w:r w:rsidRPr="00115709">
              <w:rPr>
                <w:bCs/>
                <w:lang w:val="ru-RU"/>
              </w:rPr>
              <w:t xml:space="preserve">Одсек за референтне цене - Сектор за одобравање пројеката </w:t>
            </w:r>
            <w:r w:rsidRPr="0097075E">
              <w:rPr>
                <w:bCs/>
                <w:lang w:val="ru-RU"/>
              </w:rPr>
              <w:t xml:space="preserve">- </w:t>
            </w:r>
            <w:r>
              <w:rPr>
                <w:rFonts w:eastAsia="Times New Roman"/>
                <w:lang w:val="sr-Cyrl-RS" w:eastAsia="sr-Latn-RS"/>
              </w:rPr>
              <w:t>1</w:t>
            </w:r>
            <w:r w:rsidRPr="0097075E">
              <w:rPr>
                <w:rFonts w:eastAsia="Times New Roman"/>
                <w:lang w:eastAsia="sr-Latn-RS"/>
              </w:rPr>
              <w:t xml:space="preserve"> </w:t>
            </w:r>
            <w:proofErr w:type="spellStart"/>
            <w:r w:rsidRPr="0097075E">
              <w:rPr>
                <w:rFonts w:eastAsia="Times New Roman"/>
                <w:lang w:eastAsia="sr-Latn-RS"/>
              </w:rPr>
              <w:t>изврши</w:t>
            </w:r>
            <w:proofErr w:type="spellEnd"/>
            <w:r>
              <w:rPr>
                <w:rFonts w:eastAsia="Times New Roman"/>
                <w:lang w:val="sr-Cyrl-RS" w:eastAsia="sr-Latn-RS"/>
              </w:rPr>
              <w:t>лац</w:t>
            </w:r>
            <w:r w:rsidRPr="0097075E">
              <w:rPr>
                <w:rFonts w:eastAsia="Times New Roman"/>
                <w:lang w:val="sr-Cyrl-RS" w:eastAsia="sr-Latn-RS"/>
              </w:rPr>
              <w:t>.</w:t>
            </w:r>
          </w:p>
          <w:p w14:paraId="59D5464A" w14:textId="77777777" w:rsidR="008C2469" w:rsidRPr="001D4D9B" w:rsidRDefault="008C2469" w:rsidP="004E1FEA">
            <w:pPr>
              <w:pStyle w:val="Default"/>
              <w:jc w:val="both"/>
              <w:rPr>
                <w:rFonts w:eastAsia="Times New Roman"/>
                <w:lang w:val="sr-Latn-RS"/>
              </w:rPr>
            </w:pPr>
          </w:p>
          <w:p w14:paraId="41A2039B" w14:textId="77777777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343481A7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8C246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млађи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6F018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6F018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6F018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F9004F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A4C909A" w:rsidR="00F9004F" w:rsidRPr="001527E1" w:rsidRDefault="00F9004F" w:rsidP="00F9004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F9004F" w:rsidRPr="001527E1" w:rsidRDefault="00F9004F" w:rsidP="00F9004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F9004F" w:rsidRPr="001527E1" w:rsidRDefault="00F9004F" w:rsidP="00F9004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F9004F" w:rsidRPr="001527E1" w:rsidRDefault="00F9004F" w:rsidP="00F9004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004F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F9004F" w:rsidRPr="001527E1" w:rsidRDefault="00F9004F" w:rsidP="00F9004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F9004F" w:rsidRPr="001527E1" w:rsidRDefault="00F9004F" w:rsidP="00F9004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F9004F" w:rsidRPr="001527E1" w:rsidRDefault="00F9004F" w:rsidP="00F900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F9004F" w:rsidRPr="001527E1" w:rsidRDefault="00F9004F" w:rsidP="00F900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004F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F9004F" w:rsidRPr="001527E1" w:rsidRDefault="00F9004F" w:rsidP="00F9004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F9004F" w:rsidRPr="001527E1" w:rsidRDefault="00F9004F" w:rsidP="00F9004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F9004F" w:rsidRPr="001527E1" w:rsidRDefault="00F9004F" w:rsidP="00F900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F9004F" w:rsidRPr="001527E1" w:rsidRDefault="00F9004F" w:rsidP="00F900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6F01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6F01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6F01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6F01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6F01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6F01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6F01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6F01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6F01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6F018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6F01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6F01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6F01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6F018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6F018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28916" w14:textId="77777777" w:rsidR="006F0182" w:rsidRDefault="006F0182" w:rsidP="004F1DE5">
      <w:pPr>
        <w:spacing w:after="0" w:line="240" w:lineRule="auto"/>
      </w:pPr>
      <w:r>
        <w:separator/>
      </w:r>
    </w:p>
  </w:endnote>
  <w:endnote w:type="continuationSeparator" w:id="0">
    <w:p w14:paraId="77149DE2" w14:textId="77777777" w:rsidR="006F0182" w:rsidRDefault="006F018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603B1" w14:textId="77777777" w:rsidR="006F0182" w:rsidRDefault="006F0182" w:rsidP="004F1DE5">
      <w:pPr>
        <w:spacing w:after="0" w:line="240" w:lineRule="auto"/>
      </w:pPr>
      <w:r>
        <w:separator/>
      </w:r>
    </w:p>
  </w:footnote>
  <w:footnote w:type="continuationSeparator" w:id="0">
    <w:p w14:paraId="23D09D45" w14:textId="77777777" w:rsidR="006F0182" w:rsidRDefault="006F018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6F0182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B7166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004F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2022-07-08T12:12:00Z</dcterms:created>
  <dcterms:modified xsi:type="dcterms:W3CDTF">2022-07-08T12:38:00Z</dcterms:modified>
</cp:coreProperties>
</file>